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921DD" w14:textId="336A0F0B" w:rsidR="00BD491E" w:rsidRDefault="00FC5FA1">
      <w:pPr>
        <w:rPr>
          <w:rFonts w:ascii="Amasis MT Pro Black" w:hAnsi="Amasis MT Pro Black" w:cs="ADLaM Display"/>
        </w:rPr>
      </w:pPr>
      <w:r w:rsidRPr="00EA5612">
        <w:rPr>
          <w:rFonts w:ascii="Amasis MT Pro Black" w:hAnsi="Amasis MT Pro Black" w:cs="ADLaM Display"/>
        </w:rPr>
        <w:t>Žiadosť o</w:t>
      </w:r>
      <w:r w:rsidR="00247CDD">
        <w:rPr>
          <w:rFonts w:ascii="Amasis MT Pro Black" w:hAnsi="Amasis MT Pro Black" w:cs="ADLaM Display"/>
        </w:rPr>
        <w:t xml:space="preserve"> udelenie </w:t>
      </w:r>
      <w:r w:rsidR="004F262A" w:rsidRPr="00EA5612">
        <w:rPr>
          <w:rFonts w:ascii="Amasis MT Pro Black" w:hAnsi="Amasis MT Pro Black" w:cs="ADLaM Display"/>
        </w:rPr>
        <w:t xml:space="preserve">vodičského </w:t>
      </w:r>
    </w:p>
    <w:p w14:paraId="784F7DB1" w14:textId="18B8740F" w:rsidR="00872AF3" w:rsidRDefault="004F262A">
      <w:pPr>
        <w:rPr>
          <w:rFonts w:ascii="Amasis MT Pro Black" w:hAnsi="Amasis MT Pro Black" w:cs="ADLaM Display"/>
        </w:rPr>
      </w:pPr>
      <w:r w:rsidRPr="00EA5612">
        <w:rPr>
          <w:rFonts w:ascii="Amasis MT Pro Black" w:hAnsi="Amasis MT Pro Black" w:cs="ADLaM Display"/>
        </w:rPr>
        <w:t>oprávn</w:t>
      </w:r>
      <w:r w:rsidR="00EA5612" w:rsidRPr="00EA5612">
        <w:rPr>
          <w:rFonts w:ascii="Amasis MT Pro Black" w:hAnsi="Amasis MT Pro Black" w:cs="ADLaM Display"/>
        </w:rPr>
        <w:t>e</w:t>
      </w:r>
      <w:r w:rsidRPr="00EA5612">
        <w:rPr>
          <w:rFonts w:ascii="Amasis MT Pro Black" w:hAnsi="Amasis MT Pro Black" w:cs="ADLaM Display"/>
        </w:rPr>
        <w:t>nia</w:t>
      </w:r>
      <w:r w:rsidR="00BD6E65">
        <w:rPr>
          <w:rFonts w:ascii="Amasis MT Pro Black" w:hAnsi="Amasis MT Pro Black" w:cs="ADLaM Display"/>
        </w:rPr>
        <w:t xml:space="preserve"> je nutné vytlačiť</w:t>
      </w:r>
    </w:p>
    <w:p w14:paraId="32D7EC46" w14:textId="54BE1455" w:rsidR="00BD491E" w:rsidRDefault="00BD491E">
      <w:pPr>
        <w:rPr>
          <w:rFonts w:ascii="Amasis MT Pro Black" w:hAnsi="Amasis MT Pro Black" w:cs="ADLaM Display"/>
        </w:rPr>
      </w:pPr>
      <w:r>
        <w:rPr>
          <w:rFonts w:ascii="Amasis MT Pro Black" w:hAnsi="Amasis MT Pro Black" w:cs="ADLaM Display"/>
        </w:rPr>
        <w:t>na jede</w:t>
      </w:r>
      <w:r w:rsidR="00BC04A0">
        <w:rPr>
          <w:rFonts w:ascii="Amasis MT Pro Black" w:hAnsi="Amasis MT Pro Black" w:cs="ADLaM Display"/>
        </w:rPr>
        <w:t>n kancelársky papier</w:t>
      </w:r>
    </w:p>
    <w:p w14:paraId="0A2C9159" w14:textId="46F1DD41" w:rsidR="00BC04A0" w:rsidRPr="00EA5612" w:rsidRDefault="00BC04A0">
      <w:pPr>
        <w:rPr>
          <w:rFonts w:ascii="Amasis MT Pro Black" w:hAnsi="Amasis MT Pro Black" w:cs="ADLaM Display"/>
        </w:rPr>
      </w:pPr>
      <w:r>
        <w:rPr>
          <w:rFonts w:ascii="Amasis MT Pro Black" w:hAnsi="Amasis MT Pro Black" w:cs="ADLaM Display"/>
        </w:rPr>
        <w:t xml:space="preserve">z jednej aj druhej strany </w:t>
      </w:r>
      <w:r w:rsidR="00FA1132">
        <w:rPr>
          <w:rFonts w:ascii="Amasis MT Pro Black" w:hAnsi="Amasis MT Pro Black" w:cs="ADLaM Display"/>
        </w:rPr>
        <w:t>!!!!!!</w:t>
      </w:r>
    </w:p>
    <w:sectPr w:rsidR="00BC04A0" w:rsidRPr="00EA5612" w:rsidSect="0072673C">
      <w:pgSz w:w="5760" w:h="8640" w:code="13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masis MT Pro Black">
    <w:charset w:val="EE"/>
    <w:family w:val="roman"/>
    <w:pitch w:val="variable"/>
    <w:sig w:usb0="A00000AF" w:usb1="4000205B" w:usb2="00000000" w:usb3="00000000" w:csb0="00000093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F5C"/>
    <w:rsid w:val="00247CDD"/>
    <w:rsid w:val="004F262A"/>
    <w:rsid w:val="0072673C"/>
    <w:rsid w:val="00872AF3"/>
    <w:rsid w:val="00953F5C"/>
    <w:rsid w:val="0099109A"/>
    <w:rsid w:val="00BC04A0"/>
    <w:rsid w:val="00BD491E"/>
    <w:rsid w:val="00BD6E65"/>
    <w:rsid w:val="00C73F90"/>
    <w:rsid w:val="00EA5612"/>
    <w:rsid w:val="00F845D3"/>
    <w:rsid w:val="00FA1132"/>
    <w:rsid w:val="00FC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BEDD0"/>
  <w15:chartTrackingRefBased/>
  <w15:docId w15:val="{4843A1A8-9C1D-40AD-B464-5857F2FE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Ruman</dc:creator>
  <cp:keywords/>
  <dc:description/>
  <cp:lastModifiedBy>Ivan Ruman</cp:lastModifiedBy>
  <cp:revision>2</cp:revision>
  <dcterms:created xsi:type="dcterms:W3CDTF">2024-01-31T11:48:00Z</dcterms:created>
  <dcterms:modified xsi:type="dcterms:W3CDTF">2024-01-31T11:48:00Z</dcterms:modified>
</cp:coreProperties>
</file>